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学校給食調理業務委託その１０（彩都の丘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</w:rPr>
        <w:t>学園）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４月１２日（木）正午まで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2018-03-16T02:25:43Z</dcterms:modified>
  <cp:revision>25</cp:revision>
</cp:coreProperties>
</file>